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Default="004132B2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</w:t>
            </w:r>
            <w:r w:rsidR="003D4702">
              <w:rPr>
                <w:b/>
                <w:sz w:val="28"/>
                <w:szCs w:val="28"/>
              </w:rPr>
              <w:t>e 10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 w:rsidR="006D36A0">
              <w:rPr>
                <w:sz w:val="28"/>
                <w:szCs w:val="28"/>
              </w:rPr>
              <w:t>W</w:t>
            </w:r>
            <w:r w:rsidR="003D4702">
              <w:rPr>
                <w:sz w:val="28"/>
                <w:szCs w:val="28"/>
              </w:rPr>
              <w:t>riting Performance Assessments</w:t>
            </w: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6D36A0" w:rsidRDefault="003D4702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the components of a quality performance assessment?</w:t>
            </w:r>
          </w:p>
          <w:p w:rsidR="003D4702" w:rsidRPr="002F31DC" w:rsidRDefault="003D4702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might you use a performance assessment?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McDaniel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Research, Evaluation and Assessment Consultant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Oakland Schools</w:t>
            </w:r>
          </w:p>
          <w:p w:rsidR="003D4702" w:rsidRPr="009D0C32" w:rsidRDefault="003D4702" w:rsidP="003D4702">
            <w:pPr>
              <w:rPr>
                <w:b/>
                <w:sz w:val="28"/>
                <w:szCs w:val="28"/>
              </w:rPr>
            </w:pP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3D4702" w:rsidRPr="00A17E20" w:rsidRDefault="003D4702" w:rsidP="003D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248.209.2346</w:t>
            </w:r>
          </w:p>
          <w:p w:rsidR="003D4702" w:rsidRDefault="003D4702" w:rsidP="003D4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A17E20" w:rsidRDefault="003D4702" w:rsidP="003D4702">
            <w:pPr>
              <w:rPr>
                <w:sz w:val="28"/>
                <w:szCs w:val="28"/>
              </w:rPr>
            </w:pPr>
            <w:hyperlink r:id="rId6" w:history="1">
              <w:r w:rsidRPr="00F26460">
                <w:rPr>
                  <w:rStyle w:val="Hyperlink"/>
                  <w:sz w:val="28"/>
                  <w:szCs w:val="28"/>
                </w:rPr>
                <w:t>Julie.mcdaniel@oakland.k12.mi.us</w:t>
              </w:r>
            </w:hyperlink>
          </w:p>
          <w:p w:rsidR="003D4702" w:rsidRPr="00A17E20" w:rsidRDefault="003D4702" w:rsidP="003D4702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9D0C32" w:rsidRPr="00D41AB4" w:rsidRDefault="003D4702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132B2">
              <w:rPr>
                <w:sz w:val="28"/>
                <w:szCs w:val="28"/>
              </w:rPr>
              <w:t xml:space="preserve"> </w:t>
            </w:r>
            <w:r w:rsidR="00A17E20">
              <w:rPr>
                <w:sz w:val="28"/>
                <w:szCs w:val="28"/>
              </w:rPr>
              <w:t>minutes</w:t>
            </w: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95027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995027" w:rsidRDefault="003D4702" w:rsidP="0099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additional resources provided</w:t>
            </w:r>
          </w:p>
          <w:p w:rsidR="00995027" w:rsidRPr="00D41AB4" w:rsidRDefault="00995027" w:rsidP="00995027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95027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95027" w:rsidRPr="00995027" w:rsidRDefault="00995027" w:rsidP="00413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995027" w:rsidRDefault="003D4702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95027">
              <w:rPr>
                <w:sz w:val="28"/>
                <w:szCs w:val="28"/>
              </w:rPr>
              <w:t xml:space="preserve"> minutes</w:t>
            </w:r>
          </w:p>
          <w:p w:rsidR="00D41AB4" w:rsidRPr="009749B8" w:rsidRDefault="00D41AB4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</w:p>
          <w:p w:rsidR="00995027" w:rsidRPr="009D0C32" w:rsidRDefault="00995027" w:rsidP="003D470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4132B2" w:rsidRDefault="004132B2" w:rsidP="009D0C32">
            <w:pPr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Default="009D0C32" w:rsidP="009D0C32">
            <w:pPr>
              <w:jc w:val="center"/>
              <w:rPr>
                <w:sz w:val="28"/>
                <w:szCs w:val="28"/>
              </w:rPr>
            </w:pPr>
          </w:p>
          <w:p w:rsidR="003D4702" w:rsidRPr="00D41AB4" w:rsidRDefault="003D470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Default="00995027" w:rsidP="003D47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Implementation Notes:</w:t>
            </w:r>
            <w:r w:rsidR="00D41AB4">
              <w:rPr>
                <w:b/>
                <w:sz w:val="28"/>
                <w:szCs w:val="28"/>
              </w:rPr>
              <w:t xml:space="preserve"> </w:t>
            </w: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Default="003D4702" w:rsidP="003D4702">
            <w:pPr>
              <w:rPr>
                <w:sz w:val="28"/>
                <w:szCs w:val="28"/>
              </w:rPr>
            </w:pPr>
          </w:p>
          <w:p w:rsidR="003D4702" w:rsidRPr="009D0C32" w:rsidRDefault="003D4702" w:rsidP="003D470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2F166D"/>
    <w:rsid w:val="002F31DC"/>
    <w:rsid w:val="003D4702"/>
    <w:rsid w:val="004132B2"/>
    <w:rsid w:val="006D36A0"/>
    <w:rsid w:val="0070495B"/>
    <w:rsid w:val="009749B8"/>
    <w:rsid w:val="00995027"/>
    <w:rsid w:val="009D0C32"/>
    <w:rsid w:val="00A17E20"/>
    <w:rsid w:val="00BF318B"/>
    <w:rsid w:val="00D41AB4"/>
    <w:rsid w:val="00E462EF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mcdaniel@oakland.k12.m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2</cp:revision>
  <cp:lastPrinted>2011-09-08T14:45:00Z</cp:lastPrinted>
  <dcterms:created xsi:type="dcterms:W3CDTF">2011-09-08T14:48:00Z</dcterms:created>
  <dcterms:modified xsi:type="dcterms:W3CDTF">2011-09-08T14:48:00Z</dcterms:modified>
</cp:coreProperties>
</file>